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6"/>
        <w:keepNext w:val="0"/>
        <w:keepLines w:val="0"/>
        <w:pBdr>
          <w:bottom w:val="none" w:color="000000" w:sz="0" w:space="16"/>
        </w:pBdr>
        <w:spacing w:before="160" w:after="4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0" w:name="_heading=h.jbmzlczc56d9" w:colFirst="0" w:colLast="0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>PREFEITURA MUNICIPAL DE SANTANA DO LIVRAMENTO/RS</w:t>
      </w:r>
    </w:p>
    <w:p w14:paraId="00000002">
      <w:pPr>
        <w:pStyle w:val="6"/>
        <w:keepNext w:val="0"/>
        <w:keepLines w:val="0"/>
        <w:pBdr>
          <w:bottom w:val="none" w:color="000000" w:sz="0" w:space="16"/>
        </w:pBdr>
        <w:spacing w:before="160" w:after="4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1" w:name="_heading=h.iamt2v3e30gk" w:colFirst="0" w:colLast="0"/>
      <w:bookmarkEnd w:id="1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>SECRETARIA MUNICIPAL DE SERVIÇOS URBANOS</w:t>
      </w:r>
    </w:p>
    <w:p w14:paraId="00000003">
      <w:pPr>
        <w:pStyle w:val="6"/>
        <w:keepNext w:val="0"/>
        <w:keepLines w:val="0"/>
        <w:pBdr>
          <w:bottom w:val="none" w:color="000000" w:sz="0" w:space="16"/>
        </w:pBdr>
        <w:spacing w:before="160" w:after="4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>EDITAL Nº 1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rtl w:val="0"/>
          <w:lang w:val="pt-B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 xml:space="preserve">/2026 -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>RESULTADO DEFINITIVO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 xml:space="preserve"> DA ENTREVISTA SEMI ESTRUTURADA</w:t>
      </w:r>
    </w:p>
    <w:p w14:paraId="00000004">
      <w:pPr>
        <w:pStyle w:val="6"/>
        <w:keepNext w:val="0"/>
        <w:keepLines w:val="0"/>
        <w:pBdr>
          <w:bottom w:val="none" w:color="000000" w:sz="0" w:space="16"/>
        </w:pBdr>
        <w:spacing w:before="160" w:after="4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rtl w:val="0"/>
        </w:rPr>
        <w:t>PROCESSO SELETIVO SIMPLIFICADO N° 01/2026.</w:t>
      </w:r>
    </w:p>
    <w:p w14:paraId="00000005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Processo Seletivo Simplificado Nº 01/2026.</w:t>
      </w:r>
    </w:p>
    <w:p w14:paraId="00000006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</w:p>
    <w:p w14:paraId="00000007">
      <w:pPr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 Secretaria Municipal de Serviços Urbanos de Sant’Ana do Livramento – SMSU, situada na Rua Dom Pedro II, 401, Sant’Ana do Livramento, através da Comissão designada pela Portaria no 1823/2025, alterada pela Portaria no 236, de 05 de fevereiro de 2026, divulga 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RESULTADO DEFINITIVO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DA ENTREVISTA SEMI ESTRUTURADA do Processo Seletivo Simplificado 01/2026 para contratação em caráter temporário e de excepcional interesse público, através de Contrato Administrativo conforme Lei Municipal no 7.316 de 22 de março de 2018 e alterações e Decreto No 10.285 de 13 de Janeiro de 2023.</w:t>
      </w:r>
    </w:p>
    <w:p w14:paraId="00000008">
      <w:pPr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09"/>
    <w:p w14:paraId="0000000A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 - Segue abaixo 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RESULTADO DEFINITIVO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DA ENTREVISTA SEMI ESTRUTURADA.</w:t>
      </w:r>
    </w:p>
    <w:p w14:paraId="0000000B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0C">
      <w:pPr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00D">
      <w:pPr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CARGO: RONDA</w:t>
      </w:r>
    </w:p>
    <w:p w14:paraId="0000000E">
      <w:pPr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tbl>
      <w:tblPr>
        <w:tblStyle w:val="13"/>
        <w:tblW w:w="903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55"/>
        <w:gridCol w:w="1635"/>
        <w:gridCol w:w="1455"/>
        <w:gridCol w:w="1620"/>
        <w:gridCol w:w="1935"/>
        <w:gridCol w:w="1830"/>
      </w:tblGrid>
      <w:tr w14:paraId="0AEB75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21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DATA DE NACIMENTO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3">
            <w:pPr>
              <w:keepNext w:val="0"/>
              <w:keepLines w:val="0"/>
              <w:widowControl/>
              <w:tabs>
                <w:tab w:val="left" w:pos="1100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4">
            <w:pPr>
              <w:keepNext w:val="0"/>
              <w:keepLines w:val="0"/>
              <w:widowControl/>
              <w:tabs>
                <w:tab w:val="left" w:pos="1100"/>
              </w:tabs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RESULTADO</w:t>
            </w:r>
          </w:p>
        </w:tc>
      </w:tr>
      <w:tr w14:paraId="5FD1DC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21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ANDRE TAMARA DE TAMARA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23/04/1978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7,5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77DA0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DIEGO ROSA DOS SANTOS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19/05/1986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7,5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1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FBA51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 xml:space="preserve">CESAR AUGUSTO DA COSTA AMBROZIA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24/03/1976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23B50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33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EDER COELHO FARIAS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26/07/1985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5F115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CLAUDIOMIRO DE PAULO MONTERO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2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23/09/1974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93457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ALBERTO SANTANA RODRIGUES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27/11/1963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C8D9B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 xml:space="preserve">LUIS HAMILTON DE CASTRO RUIS DIAS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23/01/1974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39675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3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DARLON FABIANO COSTA ROSA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23/07/1975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A59DE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ANDERSON VASCONCELLOS GOMES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05/10/1975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8B5CC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RAFAEL RODRIGUES CEZAR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01/09/1982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4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FA366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PAMELA JAQUELINE LEMOS PACHECO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08/06/1993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85AEF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ROGERIO RIBEIRO DOS SANTOS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22/02/1964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A6E1A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VERDUM DO ROSARIO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5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13/02/1972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B876C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LEANDRO BORGES FAMOSO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03/12/1979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163CD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ROGÉRIO DO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28/10/1981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63DF4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VICTOR ANDRE GOMES DA TRINDADE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03/01/1987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7A8D0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DIONI PIRES 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12/08/1987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A0E02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SERGIO MAURICIO MUNIZ NUNES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07/01/1988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6526B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FABRICIO NOGUEIRA DIAS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30/09/1991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66745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PAULO CESAR DAS TREVAS MONTANHA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26/04/1964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6283C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RICHARDE GIOVANI BORGES BALSEMÃO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21/09/1971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63944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FLAVIO CARVALHO RODRIGUES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26/09/1976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B81B5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CARLOS RICARDO REHBEIN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05/09/1978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AB7F3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9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FABIO MATHIAS VIEIRA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27/11/1980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4AADF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ALESSANDRO LAURIANO DORNELLES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26/05/1989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9">
            <w:pPr>
              <w:jc w:val="lef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000000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3F2230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VITOR HUGO PEIXOTO DIAZ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28/11/1980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B86E7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CLEYTON FIGUEROA DA TRINDADE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14/09/1963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A08D8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JAIDISON BRAULIO DOS SANTOS GOBBI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15/10/1967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320DA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FERNANDA AQUINO CABRERA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13/06/1977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18E35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MARCIO MONTEBLANCO DE OLIVEIRA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11/03/1978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C5253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MARCIO SADOWIK RODRIGUES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28/10/1981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DCB1B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FILIPE CASTRO CAVALHEIRO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19/11/1985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B9EFC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BRUNO EDUARDO ALBECHE MONTEIRO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02/01/1996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3FB3A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BRUNO DOS SANTOS LEAL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30/06/1998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00D59E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MARCELO MORRUDO PEREIRA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03/07/1991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91DD0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MARTA REJANE VELASQUEZ RIBEIRO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11/04/1971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6D534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F">
            <w:pPr>
              <w:keepNext w:val="0"/>
              <w:keepLines w:val="0"/>
              <w:widowControl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SANDRO ROBERTO PEREIRA SILVA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  <w:lang w:val="pt-BR"/>
              </w:rPr>
              <w:t xml:space="preserve"> -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 RECURSO INDEFERIDO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18/04/1973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INAPTO</w:t>
            </w:r>
          </w:p>
        </w:tc>
      </w:tr>
      <w:tr w14:paraId="77DE06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IVAN CLEBER VELASQUEZ RIBEIRO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02/04/1975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1AB07A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JOAO LUIZ CAVALHEIRO DIAS UCHA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27/08/1982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93DCA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DIONATAH GUEDES CORREA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02/01/1984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8DAA9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MAURÍCIO RODRIGUEZ BRAGANÇA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25/11/1987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9F32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VALMIR DOS SANTOS BALBUENA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11/11/1968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960DE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ANA CRISTIANA DAVIS GONÇALVES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11/10/1980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49361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FAGNER COLES MENDES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27/01/1985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A6241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LUCIELE DE VARGAS PEREIRA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05/03/1996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78C47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ALEX DOS SANTOS SALENAVE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10/03/1971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2F86F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REGIS AGOMAR CHAROPEN GONÇALVES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26/02/1973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9BEBC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ANTONIO CARLOS ESPIRITO SANTOS PINA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09/08/1974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953B8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JEFERSON SOARES DA FONTOURA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23/05/1972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7726C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ELISANGELA CORRÊA MACHADO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02/03/1977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9770E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GABRIELA SCHOLL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03/11/1991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714F1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ODILON DE AVILA PINTO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09/06/1966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274FF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CARLOS ROBERTO PERES DE SOUZA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17/03/1965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48E7E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PAULO RICARDO PEREIRA PINTOS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24/09/1989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17039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IAGO MONTEZANO BENITES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18/06/1992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D3D0E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JOSE AUGUSTO PECHE NEIRA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19/05/1994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02B22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RAFAEL TEIXEIRA IBALDO DA ROSA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22/03/1995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3BCB8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JORGE LUIS RIBEIRO ROZA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18/02/1971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ED120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WILLIAN ROGERS SEVERO GONÇALVES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08/04/1971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F5D70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NILTON CESAR MACHADO CAMACHO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23/03/1972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7603E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EDSON NUNES BRAZIL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04/10/1979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119EF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MARCELO DA ROSA DOS SANTOS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01/01/1984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1FFAC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MARILEINE FREITAS BRITTOS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06/08/1979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31A70F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MARCELO GAIER BARBOSA FILHO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04/01/1993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B17BD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24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KETHELYN BASTOS LOURENÇO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17/05/2001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19C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9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9E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9F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A0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A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A2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PEDREIRO</w:t>
      </w:r>
    </w:p>
    <w:p w14:paraId="000001A3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903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5"/>
        <w:gridCol w:w="1695"/>
        <w:gridCol w:w="1605"/>
        <w:gridCol w:w="1530"/>
        <w:gridCol w:w="1890"/>
        <w:gridCol w:w="1875"/>
      </w:tblGrid>
      <w:tr w14:paraId="2D9E2B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RESULTADO</w:t>
            </w:r>
          </w:p>
        </w:tc>
      </w:tr>
      <w:tr w14:paraId="0DA958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*VALMIR DOS SANTOS BALBUENA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11/11/1968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A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A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6EBD3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JEAN ARTUR CORREA MACHADO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18/02/1988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A4BCC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 CARLOS RENATO SILVA RODRIGUES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05/12/1978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B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</w:tbl>
    <w:p w14:paraId="000001BC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B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1BE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ELETRICISTA</w:t>
      </w:r>
    </w:p>
    <w:p w14:paraId="000001BF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15"/>
        <w:tblW w:w="901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5"/>
        <w:gridCol w:w="1740"/>
        <w:gridCol w:w="1590"/>
        <w:gridCol w:w="1515"/>
        <w:gridCol w:w="1875"/>
        <w:gridCol w:w="1860"/>
      </w:tblGrid>
      <w:tr w14:paraId="38631D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RESULTADO</w:t>
            </w:r>
          </w:p>
        </w:tc>
      </w:tr>
      <w:tr w14:paraId="58D564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C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LUIZ ALFEU RIBEIRO GOMES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01/04/1964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C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C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FBD17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C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 xml:space="preserve">ALEX FABIANO TEIXEIRA MELLO 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26/07/1975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C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F4E24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JOSE HENRIQUE PESSOA PAZ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19/03/1984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BDC03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MARCO FABIANO DOS SANTOS BUSNELLO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10/07/1984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FCAB8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D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D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ALESSANDRO DA COSTA CAPORALE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27/09/1990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A85A9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EDILTON BORGES MIRANDA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10/05/1980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B7CCD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 MAURICIO BOAVENTURA SILVEIRA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15/01/1986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E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E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0E03A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MATEUS GARIN DE SOUZA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07/11/1992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DECLASSIFICADO</w:t>
            </w:r>
          </w:p>
        </w:tc>
      </w:tr>
      <w:tr w14:paraId="224AA6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ELTON LUIS CASTRO MOREIRA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28/10/1967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FBE14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F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MARCELO HENRIQUE GOULARTE MACIEL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14/05/1990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1F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0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0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AF871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0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0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*MATEUS LOPES FERREIRA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0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20/03/1998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0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0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0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208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0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0A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0B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0C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SOLDADOR</w:t>
      </w:r>
    </w:p>
    <w:p w14:paraId="0000020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16"/>
        <w:tblW w:w="901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75"/>
        <w:gridCol w:w="1650"/>
        <w:gridCol w:w="1620"/>
        <w:gridCol w:w="1695"/>
        <w:gridCol w:w="1815"/>
        <w:gridCol w:w="1860"/>
      </w:tblGrid>
      <w:tr w14:paraId="55E99E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9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0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0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RESULTADO</w:t>
            </w:r>
          </w:p>
        </w:tc>
      </w:tr>
      <w:tr w14:paraId="790756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ARI ERNESTO GOMES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20/07/1964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EF9D4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2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NILTON LUIZ JUNIOR SIMOES DE FREITAS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27/04/1987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1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1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FD176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*MAURICIO BOAVENTURA SILVEIRA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15/01/1986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31B49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ALESSANDRO SCHULTZ MUNITOR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29/12/1987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2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2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22C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2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2E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MOTORISTA</w:t>
      </w:r>
    </w:p>
    <w:p w14:paraId="0000022F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7"/>
        <w:tblW w:w="904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55"/>
        <w:gridCol w:w="1560"/>
        <w:gridCol w:w="1650"/>
        <w:gridCol w:w="1635"/>
        <w:gridCol w:w="1815"/>
        <w:gridCol w:w="1830"/>
      </w:tblGrid>
      <w:tr w14:paraId="123853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DATA DE NACIMENTO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RESULTADO</w:t>
            </w:r>
          </w:p>
        </w:tc>
      </w:tr>
      <w:tr w14:paraId="085995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OMAR GONÇALVES TECHERA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22/11/1995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D76C2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81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GIOVANO COBAS DIOGO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09/08/1980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47673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JOEL AGUIAR DE ALENCASTRO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16/01/1984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67471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VINICIUS CASTRO DE VARGAS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15/06/1984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A8DA9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4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MATEUS LOPES FERREIRA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20/03/1998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56630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JOAO VICTOR PINTO LOPES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01/07/2000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613F0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MANOEL LUIZ RODRIGUES LOPES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07/10/1964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5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B0F68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ALESSANDRO DOS SANTOS FONSECA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05/04/1974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08544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 xml:space="preserve">SERGIO RAIMUNDO FERREIRA MACIEL - PPP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18/09/1979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EDDFE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THIAGO SOUZA PEREIRA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24/06/1989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6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45460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MARCELO VIEIRA IGARZABA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11/09/1993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F7538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ALBERTO KEMUEL DO PRADO MOURA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16/06/1994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D14DB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7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RODRIG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 SOARES CORREA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24/08/1980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615E76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NAIN MARTINS BALDES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24/01/1984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B0E2B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ILDO LOPES CAMARGO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27/04/1975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8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0018C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FAGNER GONÇALVES MONTEIRO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01/06/1987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1CF8E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JOÃO VICTOR BRANDÃO DA SILVA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03/03/1998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E4941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MARCIO SAN MARTIN REINA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11/01/1978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9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23B8F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ILDOMAR SERPA DE MOURA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25/08/1968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286F9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JOSE HENRIQUE PESSOA PAZ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19/03/1984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6D292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A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RHYCHERSON GULART CASTRO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29/05/1995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D85F6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DANIELE RODRIGUES REGAZON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04/03/1982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A84E8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ANDRES NICOLAS PEREYRA MARTINEZ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23/12/1985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B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FB2D9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MARCOS ANDRE PEREIRA SILVEIRA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24/09/1986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B63F1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LUIZ FELIPE ALVES GONÇALVES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22/08/1992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7F4B2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VITOR HUGO PEIXOTO DIAZ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28/11/1980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C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327B0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WAGNER DE ARAUJO NUNES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10/12/1969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B2D16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SANDRO ROBERTO PEREIRA SILVA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  <w:lang w:val="pt-BR"/>
              </w:rPr>
              <w:t xml:space="preserve"> -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 RECURSO INDEFERIDO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18/04/1973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bookmarkStart w:id="3" w:name="_GoBack"/>
            <w:bookmarkEnd w:id="3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INAPTO</w:t>
            </w:r>
          </w:p>
        </w:tc>
      </w:tr>
      <w:tr w14:paraId="74DD2C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D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RONEILER SOARES FIGUEIRA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09/09/1979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INAPTO</w:t>
            </w:r>
          </w:p>
        </w:tc>
      </w:tr>
      <w:tr w14:paraId="720AF6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JONATAN ROBERTO PAINES PEREIRA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11/07/1993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9ADC4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ELIEL DE MATOS GOBBI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02/04/1996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E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</w:tbl>
    <w:p w14:paraId="000002F0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000002F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2F2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OPERADOR DE MÁQUINA</w:t>
      </w:r>
    </w:p>
    <w:p w14:paraId="000002F3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18"/>
        <w:tblW w:w="903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55"/>
        <w:gridCol w:w="1905"/>
        <w:gridCol w:w="1470"/>
        <w:gridCol w:w="1425"/>
        <w:gridCol w:w="1770"/>
        <w:gridCol w:w="1905"/>
      </w:tblGrid>
      <w:tr w14:paraId="0255B4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 xml:space="preserve">SITUAÇÃO 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RESULTADO</w:t>
            </w:r>
          </w:p>
        </w:tc>
      </w:tr>
      <w:tr w14:paraId="46BAE5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F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bookmarkStart w:id="2" w:name="_heading=h.zgwg7cg6bds7" w:colFirst="0" w:colLast="0"/>
            <w:bookmarkEnd w:id="2"/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*WAGNER DE ARAUJO NUNES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10/12/1969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2F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F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F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BA84D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DOUGLAS ROMERO 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17/08/1999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63317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*ALBERTO KEMUEL DO PRADO MOURA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16/06/1994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D56D1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0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*NAIN MARTINS BALDES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24/01/1984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0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5039B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*ILDOMAR SERPA DE MOURA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25/08/1968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0348B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*DANIELE RODRIGUES REGAZON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04/03/1982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6CCFD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1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1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EDSON LUIS DA COSTA ORTIZ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27/03/1967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9E997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*RODRIGO SOARES CORREA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24/08/1980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7F4F06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*VINICIUS CASTRO DE VARGAS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13/06/1984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2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2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23848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3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*MARCELO VIEIRA IGARZABA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3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11/09/1993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33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336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33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338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33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PINTOR</w:t>
      </w:r>
    </w:p>
    <w:p w14:paraId="0000033A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9"/>
        <w:tblW w:w="903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60"/>
        <w:gridCol w:w="1815"/>
        <w:gridCol w:w="1620"/>
        <w:gridCol w:w="1515"/>
        <w:gridCol w:w="1815"/>
        <w:gridCol w:w="1905"/>
      </w:tblGrid>
      <w:tr w14:paraId="3ED8AD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3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rtl w:val="0"/>
              </w:rPr>
              <w:t>RESULTADO</w:t>
            </w:r>
          </w:p>
        </w:tc>
      </w:tr>
      <w:tr w14:paraId="363CB8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PAULO LEAL TRINDADE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05/11/1990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DD6EA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PAULO ANDRE LAUNAS OLIVEIRA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30/06/1982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4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34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34E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34F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CARGO: OPERÁRIO</w:t>
      </w:r>
    </w:p>
    <w:p w14:paraId="00000350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20"/>
        <w:tblW w:w="901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55"/>
        <w:gridCol w:w="1785"/>
        <w:gridCol w:w="1695"/>
        <w:gridCol w:w="1605"/>
        <w:gridCol w:w="1755"/>
        <w:gridCol w:w="1620"/>
      </w:tblGrid>
      <w:tr w14:paraId="7C6600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RESULTADO</w:t>
            </w:r>
          </w:p>
        </w:tc>
      </w:tr>
      <w:tr w14:paraId="63B2AC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SERGIO MAURICIO MUNIZ NUNES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07/01/1988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F17C0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MARIO JUNIOR LOPES LOPES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5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31/01/1993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94BB6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JULIANE MENEZES AREND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31/01/1995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AC072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MARIO RODRIGUES DOS SANTOS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08/04/1982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4,5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DF6E5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6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PAULO HENRIQUE AGUILLERA PINTO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11/04/1996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769A8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CARMEN LIA SILVA MACHADO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08/11/1959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79B8A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FLAVIA DORNELLES DE SOUZA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20/05/1976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7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4487B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SIMONE MACIEL PINTOS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26/08/1980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1C689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CINTHIA MAIARA CARDOSO MACIEL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17/03/1987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AD90A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ALESSANDRO LAUREANO DORNELLES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8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26/05/1989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612B55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BRUNO PERES LENCINA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11/04/1990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451BB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ALYNE TEIXEIRA BALSEMÃO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11/10/1995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EBBFC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9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KELVIN IBALDO BLANCO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28/10/1996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1DCEA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BRUNO VIEIRA DE SOUZA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03/01/1992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04AA9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GLADEMIR LEAL DO CANTO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29/08/1966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A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7EFEC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ROSA MARIA PACHECO TELES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15/06/1978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3404A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JULIANO MOTA DO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07/04/1980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B64E0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DIEGO ALVES PIRES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B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23/08/1993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327E2F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19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GEOMAR BOUGLEUX MAIA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29/02/2004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4421FD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VERA LUCIA GONÇALVES DA SILVA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22/04/1966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2,75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F2E90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C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 xml:space="preserve">KATIA ANDREA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TES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25/03/1971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081839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MARCIO SADOWIK RODRIGUES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7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28/10/1981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6E1790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EMILLY LARREA GENRO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09/04/2000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D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72729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CARLOS RENATO SILVA RODRIGUES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05/12/1978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AUSENTE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DESCLASSIFICADO</w:t>
            </w:r>
          </w:p>
        </w:tc>
      </w:tr>
      <w:tr w14:paraId="329539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JANAINA MENEZES DIAS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30/03/1966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25A0B0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LUIS ADEMIR MORRUDO COELHO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E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21/11/1966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7AE389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ALDA CRISTINA MACHADO AGUIRRE ALVES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5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29/07/1973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6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571E0F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28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CEZAR RODRIGO FERNANDES CARDOSO - PPP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26/07/1987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  <w:tr w14:paraId="1D795D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3F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29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0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PAMELA JAQUELINE LEMOS PACHECO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01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08/06/1993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0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0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0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APTO</w:t>
            </w:r>
          </w:p>
        </w:tc>
      </w:tr>
    </w:tbl>
    <w:p w14:paraId="00000405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406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407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408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409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CARGO: MECÂNICO</w:t>
      </w:r>
    </w:p>
    <w:p w14:paraId="0000040A">
      <w:pPr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tbl>
      <w:tblPr>
        <w:tblStyle w:val="21"/>
        <w:tblW w:w="922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5"/>
        <w:gridCol w:w="1980"/>
        <w:gridCol w:w="1860"/>
        <w:gridCol w:w="1515"/>
        <w:gridCol w:w="1710"/>
        <w:gridCol w:w="1725"/>
      </w:tblGrid>
      <w:tr w14:paraId="130E17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0B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0C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NOME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0D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DATA DE NASCIMENTO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0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PONTUAÇÃO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0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SITUAÇÃO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RESULTADO</w:t>
            </w:r>
          </w:p>
        </w:tc>
      </w:tr>
      <w:tr w14:paraId="756098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1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2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CARLOS ROBERTO PERES DE SOUZA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3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17/03/1965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4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3,5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5">
            <w:pPr>
              <w:jc w:val="center"/>
              <w:rPr>
                <w:rFonts w:ascii="Calibri" w:hAnsi="Calibri" w:eastAsia="Calibri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6">
            <w:pPr>
              <w:jc w:val="center"/>
              <w:rPr>
                <w:rFonts w:ascii="Calibri" w:hAnsi="Calibri" w:eastAsia="Calibri" w:cs="Calibri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ascii="Calibri" w:hAnsi="Calibri" w:eastAsia="Calibri" w:cs="Calibri"/>
                <w:b/>
                <w:bCs/>
                <w:rtl w:val="0"/>
              </w:rPr>
              <w:t>APTO</w:t>
            </w:r>
          </w:p>
        </w:tc>
      </w:tr>
      <w:tr w14:paraId="65E4A7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2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8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MICKAEL KAZUYA RODRIGUES NAGAMORI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9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21/01/2004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A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B">
            <w:pPr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C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rtl w:val="0"/>
              </w:rPr>
              <w:t>APTO</w:t>
            </w:r>
          </w:p>
        </w:tc>
      </w:tr>
      <w:tr w14:paraId="7CE939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1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rtl w:val="0"/>
              </w:rPr>
              <w:t>3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E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DOUGLAS PACHECO ALVES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1F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01/09/1980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420">
            <w:pPr>
              <w:keepNext w:val="0"/>
              <w:keepLines w:val="0"/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rtl w:val="0"/>
              </w:rPr>
              <w:t>2,25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21">
            <w:pPr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rtl w:val="0"/>
              </w:rPr>
              <w:t>PRESENTE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422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rtl w:val="0"/>
              </w:rPr>
              <w:t>APTO</w:t>
            </w:r>
          </w:p>
        </w:tc>
      </w:tr>
    </w:tbl>
    <w:p w14:paraId="00000423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42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425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II –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Aos candidatos que ingressaram com recurso, se desejarem, será disponibilizado parecer da posição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na sede da Secretaria Municipal de Serviços Urbanos (Av. Dom Pedro II, 401, no horário das 08:00h às 12:00h.), para retirada nos dias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17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/0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8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/2026 ao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19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/0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8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/2026.</w:t>
      </w:r>
    </w:p>
    <w:p w14:paraId="00000426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42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428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00000429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COMISSÃO DESIGNADA PELA PORTARIA Nº 1823/2025, ALTERADA PELA PORTARIA Nº 236, DE 05 DE FEVEREIRO DE 2026.</w:t>
      </w:r>
    </w:p>
    <w:p w14:paraId="0000042A">
      <w:pPr>
        <w:rPr>
          <w:rFonts w:ascii="Times New Roman" w:hAnsi="Times New Roman" w:eastAsia="Times New Roman" w:cs="Times New Roman"/>
          <w:sz w:val="26"/>
          <w:szCs w:val="26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C66042EB-17BE-4066-8F78-894C640581EA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2" w:fontKey="{90A8F75E-4E0D-4C66-9182-EE8036307608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B46ACC72-2B51-49D5-B79D-8C1508BEBCE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3EF6827-E872-4569-A2D9-7D30EED27160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D75B1FDD-920F-4A3F-B330-A3727E7F980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C3A499F"/>
    <w:rsid w:val="15DC1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</w:style>
  <w:style w:type="table" w:customStyle="1" w:styleId="14">
    <w:name w:val="_Style 11"/>
    <w:basedOn w:val="12"/>
    <w:qFormat/>
    <w:uiPriority w:val="0"/>
  </w:style>
  <w:style w:type="table" w:customStyle="1" w:styleId="15">
    <w:name w:val="_Style 12"/>
    <w:basedOn w:val="12"/>
    <w:qFormat/>
    <w:uiPriority w:val="0"/>
  </w:style>
  <w:style w:type="table" w:customStyle="1" w:styleId="16">
    <w:name w:val="_Style 13"/>
    <w:basedOn w:val="12"/>
    <w:qFormat/>
    <w:uiPriority w:val="0"/>
  </w:style>
  <w:style w:type="table" w:customStyle="1" w:styleId="17">
    <w:name w:val="_Style 14"/>
    <w:basedOn w:val="12"/>
    <w:qFormat/>
    <w:uiPriority w:val="0"/>
  </w:style>
  <w:style w:type="table" w:customStyle="1" w:styleId="18">
    <w:name w:val="_Style 15"/>
    <w:basedOn w:val="12"/>
    <w:qFormat/>
    <w:uiPriority w:val="0"/>
  </w:style>
  <w:style w:type="table" w:customStyle="1" w:styleId="19">
    <w:name w:val="_Style 16"/>
    <w:basedOn w:val="12"/>
    <w:qFormat/>
    <w:uiPriority w:val="0"/>
  </w:style>
  <w:style w:type="table" w:customStyle="1" w:styleId="20">
    <w:name w:val="_Style 17"/>
    <w:basedOn w:val="12"/>
    <w:qFormat/>
    <w:uiPriority w:val="0"/>
  </w:style>
  <w:style w:type="table" w:customStyle="1" w:styleId="21">
    <w:name w:val="_Style 18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7r2F8cwuXbBTRttYyZIZksm9fw==">CgMxLjAyDmguamJtemxjemM1NmQ5Mg5oLmlhbXQydjNlMzBnazIOaC56Z3dnN2NnNmJkczc4AHIhMUhwdGxncXJpZ3BZUFR3c29yN09JWDIwOHN5WXhCSXQ1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1693</Words>
  <Characters>9484</Characters>
  <TotalTime>2</TotalTime>
  <ScaleCrop>false</ScaleCrop>
  <LinksUpToDate>false</LinksUpToDate>
  <CharactersWithSpaces>10178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2026-08-13T11:14:59Z</dcterms:created>
  <dc:creator>Serviços Urbanos 01</dc:creator>
  <cp:lastModifiedBy>WPS_1776862165</cp:lastModifiedBy>
  <dcterms:modified xsi:type="dcterms:W3CDTF">2026-08-13T11:25:31Z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eyJoZGlkIjoiN2E3MmJlOWE4YTI1Yzk4MDdlYTU0Y2RkYTgwNTljY2QiLCJ1c2VySWQiOiIxMjM2OTUxMjA5NDIxIn0=</vt:lpwstr>
  </property>
  <property fmtid="{D5CDD505-2E9C-101B-9397-08002B2CF9AE}" pid="3" name="KSOProductBuildVer">
    <vt:lpwstr>1046-12.1.0.28032</vt:lpwstr>
  </property>
  <property fmtid="{D5CDD505-2E9C-101B-9397-08002B2CF9AE}" pid="4" name="ICV">
    <vt:lpwstr>E17FCFEB07BE415E8D7963B720F99204_13</vt:lpwstr>
  </property>
</Properties>
</file>